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0" w:rsidRPr="00FE65F0" w:rsidRDefault="00FE65F0" w:rsidP="00FE65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FE65F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5 советов родителям выпускников.</w:t>
      </w:r>
    </w:p>
    <w:p w:rsidR="00FE65F0" w:rsidRDefault="00FE65F0" w:rsidP="00FE65F0">
      <w:pPr>
        <w:rPr>
          <w:rFonts w:ascii="Times New Roman" w:hAnsi="Times New Roman" w:cs="Times New Roman"/>
          <w:sz w:val="24"/>
          <w:szCs w:val="24"/>
        </w:rPr>
      </w:pPr>
    </w:p>
    <w:p w:rsid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 xml:space="preserve">Выпускной класс — самое трудное время для школьников, их родителей и учителей. Тревоги, неуверенность, недосып, да и обычные конфликты с ровесниками, влюбленность — все это наваливается на ребенка. Как ему помочь? 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F0">
        <w:rPr>
          <w:rFonts w:ascii="Times New Roman" w:hAnsi="Times New Roman" w:cs="Times New Roman"/>
          <w:b/>
          <w:sz w:val="28"/>
          <w:szCs w:val="28"/>
        </w:rPr>
        <w:t>1. Объединяем усилия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В это трудное для всех время самое главное — объединить усилия и стать одной командой. Поделитесь друг с другом переживаниями и страхами. Разработайте совместно тактику подготовки к экзаменам и проживания этого учебного года. Распределите обязанности — кто за что отвечает. Все проблемы решайте с помощью дипломатии. Никакой паники и прессинга. Спокойствие и доброжелательная атмосфера — то, что поможет сохранить мир в доме и нервы родителям (да и детям).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F0">
        <w:rPr>
          <w:rFonts w:ascii="Times New Roman" w:hAnsi="Times New Roman" w:cs="Times New Roman"/>
          <w:b/>
          <w:sz w:val="28"/>
          <w:szCs w:val="28"/>
        </w:rPr>
        <w:t>2. Расставляем приоритеты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Учёба, отдых, сон, правильное питание, спорт, хобби, развлечения. Что выбрать, а от чего на время отказаться? Если правильно организовать день, можно успевать многое. Главным приоритетом, конечно, на это время становится подготовка к экзаменам. Упор делаем на предметы, к которым готовимся, остальное придется отодвинуть на задний план. Успеть все и везде в этот раз вряд ли получится.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Но чтобы материал хорошо усваивался, важно следить за эмоциональным и физическим здоровьем: спать, вовремя есть. Если спорт, хобби и развлечения не мешают спать и готовиться к экзаменам, их тоже оставляем.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F0">
        <w:rPr>
          <w:rFonts w:ascii="Times New Roman" w:hAnsi="Times New Roman" w:cs="Times New Roman"/>
          <w:b/>
          <w:sz w:val="28"/>
          <w:szCs w:val="28"/>
        </w:rPr>
        <w:t>3. Укрепляем веру в себя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Уважаемые родители, прекращаем критику и запугивания, повышаем уровень поддержки. Эффект будет потрясающий, вот увидите! Лучше вспомните и расскажите о своих экзаменах — важно, чтоб ваш выпускник понимал, что через это проходят все и его переживания и страхи абсолютно нормальное явление для этого периода жизни.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Дорогие выпускники, не бойтесь спрашивать совета у родителей. Поверьте, они как никто другой готовы прийти на помощь. Терпение, усердие, дисциплина и режим дня сейчас — главные составляющие успеха. Верьте в себя, и благополучный исход вам обеспечен.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F0">
        <w:rPr>
          <w:rFonts w:ascii="Times New Roman" w:hAnsi="Times New Roman" w:cs="Times New Roman"/>
          <w:b/>
          <w:sz w:val="28"/>
          <w:szCs w:val="28"/>
        </w:rPr>
        <w:lastRenderedPageBreak/>
        <w:t>4. Запасные варианты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Опять хочу обратиться к родителям — предъявляйте своему выпускнику адекватные требования к результатам ЕГЭ, чаще демонстрируйте, что вы в любом случае на его стороне. ЕГЭ можно пересдать, в вуз «</w:t>
      </w:r>
      <w:proofErr w:type="spellStart"/>
      <w:r w:rsidRPr="00FE65F0">
        <w:rPr>
          <w:rFonts w:ascii="Times New Roman" w:hAnsi="Times New Roman" w:cs="Times New Roman"/>
          <w:sz w:val="28"/>
          <w:szCs w:val="28"/>
        </w:rPr>
        <w:t>перепоступить</w:t>
      </w:r>
      <w:proofErr w:type="spellEnd"/>
      <w:r w:rsidRPr="00FE65F0">
        <w:rPr>
          <w:rFonts w:ascii="Times New Roman" w:hAnsi="Times New Roman" w:cs="Times New Roman"/>
          <w:sz w:val="28"/>
          <w:szCs w:val="28"/>
        </w:rPr>
        <w:t>», а нервные клетки, как известно, не восстанавливаются.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 xml:space="preserve">Продумайте вместе «отходные пути», если выпускник не пройдёт в нужный вуз по конкурсу. Это может быть другой вуз, платное отделение в этом же институте или можно подождать год и попытаться снова осуществить свою мечту. </w:t>
      </w:r>
      <w:proofErr w:type="spellStart"/>
      <w:r w:rsidRPr="00FE65F0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FE65F0">
        <w:rPr>
          <w:rFonts w:ascii="Times New Roman" w:hAnsi="Times New Roman" w:cs="Times New Roman"/>
          <w:sz w:val="28"/>
          <w:szCs w:val="28"/>
        </w:rPr>
        <w:t> — это не катастрофа, если есть продуманные «отходные пути».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Если ребенок собирается поступать в медицинский вуз, можно пройти курс «Младшая медицинская сестра по уходу за больными». Здесь вы получите не только теоретические, но и множество практических навыков в профессии. А ещё, что немаловажно, +5 баллов при поступлении в медицинский вуз за наличие свидетельства государственного образца, которое выдаётся по окончании курса. Такой курс могут пройти и </w:t>
      </w:r>
      <w:proofErr w:type="spellStart"/>
      <w:r w:rsidRPr="00FE65F0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FE65F0">
        <w:rPr>
          <w:rFonts w:ascii="Times New Roman" w:hAnsi="Times New Roman" w:cs="Times New Roman"/>
          <w:sz w:val="28"/>
          <w:szCs w:val="28"/>
        </w:rPr>
        <w:t xml:space="preserve"> без отрыва от учёбы.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F0">
        <w:rPr>
          <w:rFonts w:ascii="Times New Roman" w:hAnsi="Times New Roman" w:cs="Times New Roman"/>
          <w:b/>
          <w:sz w:val="28"/>
          <w:szCs w:val="28"/>
        </w:rPr>
        <w:t>5. Подготовительные курсы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Лучше посещать подготовительные курсы вуза, в который выпускник хочет поступать. Так он лучше узнает все тонкости поступления в конкретный институт, познакомится с возможными сокурсниками, узнает много полезного для успешной сдачи экзаменов и оценит свои силы и уровень подготовки. Конечно, посещение подготовительных курсов — не гарантия поступления и индивидуальные занятия с репетиторами никто не отменял. Можно заниматься и самостоятельно: информации в интернете достаточно.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F0">
        <w:rPr>
          <w:rFonts w:ascii="Times New Roman" w:hAnsi="Times New Roman" w:cs="Times New Roman"/>
          <w:b/>
          <w:sz w:val="28"/>
          <w:szCs w:val="28"/>
        </w:rPr>
        <w:t>Итак, подведём итоги:</w:t>
      </w:r>
    </w:p>
    <w:p w:rsidR="00FE65F0" w:rsidRPr="00FE65F0" w:rsidRDefault="00FE65F0" w:rsidP="00FE65F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выделяем приоритетные предметы;</w:t>
      </w:r>
    </w:p>
    <w:p w:rsidR="00FE65F0" w:rsidRPr="00FE65F0" w:rsidRDefault="00FE65F0" w:rsidP="00FE65F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готовимся к экзаменам усердно, спокойно и планово;</w:t>
      </w:r>
    </w:p>
    <w:p w:rsidR="00FE65F0" w:rsidRPr="00FE65F0" w:rsidRDefault="00FE65F0" w:rsidP="00FE65F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высыпаемся и питаемся правильно;</w:t>
      </w:r>
    </w:p>
    <w:p w:rsidR="00FE65F0" w:rsidRPr="00FE65F0" w:rsidRDefault="00FE65F0" w:rsidP="00FE65F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посещаем подготовительные курсы или занимаемся самостоятельно;</w:t>
      </w:r>
    </w:p>
    <w:p w:rsidR="00FE65F0" w:rsidRPr="00FE65F0" w:rsidRDefault="00FE65F0" w:rsidP="00FE65F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F0">
        <w:rPr>
          <w:rFonts w:ascii="Times New Roman" w:hAnsi="Times New Roman" w:cs="Times New Roman"/>
          <w:sz w:val="28"/>
          <w:szCs w:val="28"/>
        </w:rPr>
        <w:t>не нервничаем и не нагнетаем — не так страшен ЕГЭ, как о нём говорят.</w:t>
      </w:r>
    </w:p>
    <w:p w:rsidR="00FE65F0" w:rsidRPr="00FE65F0" w:rsidRDefault="00FE65F0" w:rsidP="00FE65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5F0" w:rsidRPr="00FE65F0" w:rsidSect="00FE65F0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77A"/>
    <w:multiLevelType w:val="hybridMultilevel"/>
    <w:tmpl w:val="F042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0B9E"/>
    <w:multiLevelType w:val="hybridMultilevel"/>
    <w:tmpl w:val="A8DA2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3F7"/>
    <w:rsid w:val="00075CAA"/>
    <w:rsid w:val="00207518"/>
    <w:rsid w:val="002F1069"/>
    <w:rsid w:val="00363046"/>
    <w:rsid w:val="00445C85"/>
    <w:rsid w:val="004C4B12"/>
    <w:rsid w:val="005044B2"/>
    <w:rsid w:val="005123F7"/>
    <w:rsid w:val="0052168D"/>
    <w:rsid w:val="005219C9"/>
    <w:rsid w:val="0069740A"/>
    <w:rsid w:val="007620B9"/>
    <w:rsid w:val="007F50AE"/>
    <w:rsid w:val="00897CA8"/>
    <w:rsid w:val="008C132F"/>
    <w:rsid w:val="009A48E0"/>
    <w:rsid w:val="00AC4EA4"/>
    <w:rsid w:val="00BB546D"/>
    <w:rsid w:val="00C76436"/>
    <w:rsid w:val="00D07B96"/>
    <w:rsid w:val="00DD78FB"/>
    <w:rsid w:val="00DE245F"/>
    <w:rsid w:val="00F53370"/>
    <w:rsid w:val="00F9442F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6"/>
  </w:style>
  <w:style w:type="paragraph" w:styleId="1">
    <w:name w:val="heading 1"/>
    <w:basedOn w:val="a"/>
    <w:link w:val="10"/>
    <w:uiPriority w:val="9"/>
    <w:qFormat/>
    <w:rsid w:val="00FE6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D7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8FB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5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6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FE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2022-11-19T05:18:00Z</dcterms:created>
  <dcterms:modified xsi:type="dcterms:W3CDTF">2022-11-19T05:18:00Z</dcterms:modified>
</cp:coreProperties>
</file>